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49" w:rsidRPr="00A86C4D" w:rsidRDefault="00A96149" w:rsidP="00A96149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</w:t>
      </w:r>
      <w:r w:rsidR="00F96CE3">
        <w:rPr>
          <w:b/>
          <w:color w:val="7030A0"/>
          <w:sz w:val="32"/>
          <w:szCs w:val="32"/>
        </w:rPr>
        <w:t xml:space="preserve">                            </w:t>
      </w:r>
      <w:r>
        <w:rPr>
          <w:b/>
          <w:color w:val="7030A0"/>
          <w:sz w:val="32"/>
          <w:szCs w:val="32"/>
        </w:rPr>
        <w:t xml:space="preserve">  </w:t>
      </w:r>
      <w:r w:rsidRPr="00A86C4D">
        <w:rPr>
          <w:b/>
          <w:color w:val="7030A0"/>
          <w:sz w:val="32"/>
          <w:szCs w:val="32"/>
        </w:rPr>
        <w:t xml:space="preserve">РАСПИСАНИЕ УРОКОВ </w:t>
      </w:r>
      <w:r>
        <w:rPr>
          <w:b/>
          <w:color w:val="7030A0"/>
          <w:sz w:val="32"/>
          <w:szCs w:val="32"/>
        </w:rPr>
        <w:t xml:space="preserve">     </w:t>
      </w:r>
      <w:r w:rsidR="00F96CE3">
        <w:rPr>
          <w:b/>
          <w:color w:val="FF0000"/>
          <w:sz w:val="32"/>
          <w:szCs w:val="32"/>
        </w:rPr>
        <w:t>на период дистанционного обучения 1-4 классы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414"/>
        <w:gridCol w:w="2021"/>
        <w:gridCol w:w="1873"/>
        <w:gridCol w:w="1781"/>
        <w:gridCol w:w="65"/>
        <w:gridCol w:w="1716"/>
        <w:gridCol w:w="1755"/>
        <w:gridCol w:w="1755"/>
        <w:gridCol w:w="1755"/>
        <w:gridCol w:w="1755"/>
      </w:tblGrid>
      <w:tr w:rsidR="00A96149" w:rsidRPr="0078620A" w:rsidTr="00A96149">
        <w:trPr>
          <w:trHeight w:val="259"/>
        </w:trPr>
        <w:tc>
          <w:tcPr>
            <w:tcW w:w="912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«а»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«б»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«в»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класс 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1 «г»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«а»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«б»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«в»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08345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4 «г»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класс</w:t>
            </w:r>
          </w:p>
        </w:tc>
      </w:tr>
      <w:tr w:rsidR="00A96149" w:rsidRPr="0078620A" w:rsidTr="00A96149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proofErr w:type="spellStart"/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понедельн</w:t>
            </w:r>
            <w:proofErr w:type="spellEnd"/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rPr>
          <w:trHeight w:val="105"/>
        </w:trPr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вторник</w:t>
            </w: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A96149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среда</w:t>
            </w: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ОСЭРК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A96149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четверг</w:t>
            </w: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A96149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пятница</w:t>
            </w: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A96149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81" w:type="dxa"/>
            <w:gridSpan w:val="2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55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суббота</w:t>
            </w: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ОСЭРК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ОСЭРК</w:t>
            </w: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ОСЭРК</w:t>
            </w:r>
          </w:p>
        </w:tc>
      </w:tr>
      <w:tr w:rsidR="00A96149" w:rsidRPr="0078620A" w:rsidTr="00A96149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149" w:rsidRDefault="00A96149" w:rsidP="00A96149"/>
    <w:p w:rsidR="00A96149" w:rsidRPr="00A86C4D" w:rsidRDefault="00A96149" w:rsidP="00A96149">
      <w:pPr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                                                                   </w:t>
      </w:r>
      <w:bookmarkStart w:id="0" w:name="_GoBack"/>
      <w:bookmarkEnd w:id="0"/>
    </w:p>
    <w:tbl>
      <w:tblPr>
        <w:tblStyle w:val="a3"/>
        <w:tblW w:w="0" w:type="auto"/>
        <w:tblInd w:w="887" w:type="dxa"/>
        <w:tblLook w:val="04A0" w:firstRow="1" w:lastRow="0" w:firstColumn="1" w:lastColumn="0" w:noHBand="0" w:noVBand="1"/>
      </w:tblPr>
      <w:tblGrid>
        <w:gridCol w:w="506"/>
        <w:gridCol w:w="443"/>
        <w:gridCol w:w="2190"/>
        <w:gridCol w:w="2214"/>
        <w:gridCol w:w="1843"/>
        <w:gridCol w:w="1871"/>
        <w:gridCol w:w="1802"/>
        <w:gridCol w:w="1802"/>
        <w:gridCol w:w="1692"/>
      </w:tblGrid>
      <w:tr w:rsidR="00A96149" w:rsidRPr="0078620A" w:rsidTr="00DC5F21">
        <w:trPr>
          <w:trHeight w:val="259"/>
        </w:trPr>
        <w:tc>
          <w:tcPr>
            <w:tcW w:w="941" w:type="dxa"/>
            <w:gridSpan w:val="2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«а» класс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2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«б» класс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2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«в» класс 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«а» класс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«б» класс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«в» класс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3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«г» класс</w:t>
            </w:r>
          </w:p>
        </w:tc>
      </w:tr>
      <w:tr w:rsidR="00A96149" w:rsidRPr="0078620A" w:rsidTr="00DC5F21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proofErr w:type="spellStart"/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понедельн</w:t>
            </w:r>
            <w:proofErr w:type="spellEnd"/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.</w:t>
            </w: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DC5F21">
        <w:trPr>
          <w:trHeight w:val="105"/>
        </w:trPr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DC5F21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вторник</w:t>
            </w: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 чтение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DC5F21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DC5F21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среда</w:t>
            </w: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DC5F21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DC5F21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четверг</w:t>
            </w: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Англ.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DC5F21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DC5F21"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пятница</w:t>
            </w: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DC5F21">
        <w:tc>
          <w:tcPr>
            <w:tcW w:w="498" w:type="dxa"/>
            <w:vMerge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149" w:rsidRPr="0078620A" w:rsidTr="00DC5F21">
        <w:tc>
          <w:tcPr>
            <w:tcW w:w="498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0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4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1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92" w:type="dxa"/>
            <w:shd w:val="clear" w:color="auto" w:fill="CCFFFF"/>
          </w:tcPr>
          <w:p w:rsidR="00A96149" w:rsidRPr="004F4AFB" w:rsidRDefault="00A96149" w:rsidP="00DC5F2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96149" w:rsidRPr="0078620A" w:rsidTr="00A96149">
        <w:trPr>
          <w:trHeight w:val="631"/>
        </w:trPr>
        <w:tc>
          <w:tcPr>
            <w:tcW w:w="498" w:type="dxa"/>
            <w:vMerge w:val="restart"/>
            <w:textDirection w:val="btLr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суб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 </w:t>
            </w:r>
            <w:r w:rsidRPr="0078620A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суббота</w:t>
            </w:r>
          </w:p>
        </w:tc>
        <w:tc>
          <w:tcPr>
            <w:tcW w:w="4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862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2214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43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71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  <w:tc>
          <w:tcPr>
            <w:tcW w:w="180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Литер.чтение</w:t>
            </w:r>
            <w:proofErr w:type="spellEnd"/>
          </w:p>
        </w:tc>
        <w:tc>
          <w:tcPr>
            <w:tcW w:w="1692" w:type="dxa"/>
          </w:tcPr>
          <w:p w:rsidR="00A96149" w:rsidRPr="0078620A" w:rsidRDefault="00A96149" w:rsidP="00DC5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</w:tr>
    </w:tbl>
    <w:p w:rsidR="0066101A" w:rsidRDefault="00D02672"/>
    <w:sectPr w:rsidR="0066101A" w:rsidSect="00A961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49"/>
    <w:rsid w:val="00402BA4"/>
    <w:rsid w:val="00A96149"/>
    <w:rsid w:val="00D02672"/>
    <w:rsid w:val="00DF408E"/>
    <w:rsid w:val="00F9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614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6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3695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user</cp:lastModifiedBy>
  <cp:revision>3</cp:revision>
  <dcterms:created xsi:type="dcterms:W3CDTF">2020-04-08T12:25:00Z</dcterms:created>
  <dcterms:modified xsi:type="dcterms:W3CDTF">2020-04-08T13:48:00Z</dcterms:modified>
</cp:coreProperties>
</file>